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79C3" w14:textId="5C2DDEED" w:rsidR="00285580" w:rsidRPr="008A54B2" w:rsidRDefault="00B83954" w:rsidP="00B8395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CB0E87" wp14:editId="6E350BF4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2065655" cy="1838960"/>
            <wp:effectExtent l="0" t="0" r="0" b="8890"/>
            <wp:wrapThrough wrapText="bothSides">
              <wp:wrapPolygon edited="0">
                <wp:start x="0" y="0"/>
                <wp:lineTo x="0" y="21481"/>
                <wp:lineTo x="21314" y="21481"/>
                <wp:lineTo x="21314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4B2" w:rsidRPr="008A54B2">
        <w:rPr>
          <w:rFonts w:ascii="Arial" w:hAnsi="Arial" w:cs="Arial"/>
          <w:b/>
          <w:bCs/>
          <w:sz w:val="32"/>
          <w:szCs w:val="32"/>
        </w:rPr>
        <w:t>The Children’s Foundation</w:t>
      </w:r>
    </w:p>
    <w:p w14:paraId="44EA8613" w14:textId="24EA15D9" w:rsidR="008A54B2" w:rsidRPr="00B83954" w:rsidRDefault="008A54B2" w:rsidP="00B83954">
      <w:pPr>
        <w:spacing w:after="0" w:line="240" w:lineRule="auto"/>
        <w:rPr>
          <w:rFonts w:ascii="Arial" w:hAnsi="Arial" w:cs="Arial"/>
          <w:b/>
          <w:bCs/>
          <w:color w:val="7030A0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Guardian Angel Award for Philanthropic Leadership</w:t>
      </w:r>
    </w:p>
    <w:p w14:paraId="4354DEDA" w14:textId="6DB87679" w:rsidR="008A54B2" w:rsidRPr="008A54B2" w:rsidRDefault="008A54B2" w:rsidP="00B8395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A54B2">
        <w:rPr>
          <w:rFonts w:ascii="Arial" w:hAnsi="Arial" w:cs="Arial"/>
          <w:b/>
          <w:bCs/>
          <w:sz w:val="32"/>
          <w:szCs w:val="32"/>
        </w:rPr>
        <w:t>Nomination Form</w:t>
      </w:r>
    </w:p>
    <w:p w14:paraId="58A5F226" w14:textId="71476EBF" w:rsidR="008A54B2" w:rsidRDefault="008A54B2" w:rsidP="008A54B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3B8D2D" w14:textId="77777777" w:rsidR="00B83954" w:rsidRDefault="00B83954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941A24A" w14:textId="77777777" w:rsidR="00B83954" w:rsidRDefault="00B83954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5B442DD" w14:textId="77777777" w:rsidR="00B83954" w:rsidRDefault="00B83954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709883" w14:textId="55FBBDFC" w:rsidR="008A54B2" w:rsidRPr="00B83954" w:rsidRDefault="008A54B2" w:rsidP="008A54B2">
      <w:pPr>
        <w:spacing w:after="0" w:line="240" w:lineRule="auto"/>
        <w:rPr>
          <w:rFonts w:ascii="Arial" w:hAnsi="Arial" w:cs="Arial"/>
          <w:b/>
          <w:bCs/>
          <w:color w:val="7030A0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Nominee Information</w:t>
      </w:r>
    </w:p>
    <w:p w14:paraId="09DD3103" w14:textId="05ADF358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4B2" w14:paraId="67C8EA62" w14:textId="77777777" w:rsidTr="008A54B2">
        <w:tc>
          <w:tcPr>
            <w:tcW w:w="4675" w:type="dxa"/>
          </w:tcPr>
          <w:p w14:paraId="0ECADF24" w14:textId="7305A421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675" w:type="dxa"/>
          </w:tcPr>
          <w:p w14:paraId="17DF2CDD" w14:textId="176BF877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657245DD" w14:textId="77777777" w:rsidTr="008A54B2">
        <w:tc>
          <w:tcPr>
            <w:tcW w:w="4675" w:type="dxa"/>
          </w:tcPr>
          <w:p w14:paraId="21D4921D" w14:textId="4E6AAF69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Home Address</w:t>
            </w:r>
          </w:p>
        </w:tc>
        <w:tc>
          <w:tcPr>
            <w:tcW w:w="4675" w:type="dxa"/>
          </w:tcPr>
          <w:p w14:paraId="72F61436" w14:textId="2427AECB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45701F39" w14:textId="77777777" w:rsidTr="008A54B2">
        <w:tc>
          <w:tcPr>
            <w:tcW w:w="4675" w:type="dxa"/>
          </w:tcPr>
          <w:p w14:paraId="6BEF1F00" w14:textId="09BEAD1B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Business/Organization Name</w:t>
            </w:r>
          </w:p>
        </w:tc>
        <w:tc>
          <w:tcPr>
            <w:tcW w:w="4675" w:type="dxa"/>
          </w:tcPr>
          <w:p w14:paraId="4F853C88" w14:textId="2169791D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4357D8CA" w14:textId="77777777" w:rsidTr="008A54B2">
        <w:tc>
          <w:tcPr>
            <w:tcW w:w="4675" w:type="dxa"/>
          </w:tcPr>
          <w:p w14:paraId="796AA42C" w14:textId="4CD63E35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4675" w:type="dxa"/>
          </w:tcPr>
          <w:p w14:paraId="0B291D5B" w14:textId="66581F6E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4E9E6F07" w14:textId="77777777" w:rsidTr="008A54B2">
        <w:tc>
          <w:tcPr>
            <w:tcW w:w="4675" w:type="dxa"/>
          </w:tcPr>
          <w:p w14:paraId="1C24A815" w14:textId="44A607DF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Business Address</w:t>
            </w:r>
          </w:p>
        </w:tc>
        <w:tc>
          <w:tcPr>
            <w:tcW w:w="4675" w:type="dxa"/>
          </w:tcPr>
          <w:p w14:paraId="4550FA48" w14:textId="5DBAAD41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D5D33BB" w14:textId="6842CA04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54CFB6E" w14:textId="55568E17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495EE1B" w14:textId="08EE4319" w:rsidR="008A54B2" w:rsidRPr="00B83954" w:rsidRDefault="008A54B2" w:rsidP="008A54B2">
      <w:pPr>
        <w:spacing w:after="0" w:line="240" w:lineRule="auto"/>
        <w:rPr>
          <w:rFonts w:ascii="Arial" w:hAnsi="Arial" w:cs="Arial"/>
          <w:b/>
          <w:bCs/>
          <w:color w:val="7030A0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Nominator Information</w:t>
      </w:r>
    </w:p>
    <w:p w14:paraId="3790CFED" w14:textId="498599A1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4B2" w14:paraId="2112C8F1" w14:textId="77777777" w:rsidTr="008A54B2">
        <w:tc>
          <w:tcPr>
            <w:tcW w:w="4675" w:type="dxa"/>
          </w:tcPr>
          <w:p w14:paraId="562AB20D" w14:textId="4AF38623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675" w:type="dxa"/>
          </w:tcPr>
          <w:p w14:paraId="3EFD9390" w14:textId="7808BB88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1B9FCC50" w14:textId="77777777" w:rsidTr="008A54B2">
        <w:tc>
          <w:tcPr>
            <w:tcW w:w="4675" w:type="dxa"/>
          </w:tcPr>
          <w:p w14:paraId="68B37FEB" w14:textId="00A2A133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Contact Address</w:t>
            </w:r>
          </w:p>
        </w:tc>
        <w:tc>
          <w:tcPr>
            <w:tcW w:w="4675" w:type="dxa"/>
          </w:tcPr>
          <w:p w14:paraId="493F4751" w14:textId="020F53E9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26E62FE1" w14:textId="77777777" w:rsidTr="008A54B2">
        <w:tc>
          <w:tcPr>
            <w:tcW w:w="4675" w:type="dxa"/>
          </w:tcPr>
          <w:p w14:paraId="5C6DE364" w14:textId="3C2D5727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Daytime Phone</w:t>
            </w:r>
          </w:p>
        </w:tc>
        <w:tc>
          <w:tcPr>
            <w:tcW w:w="4675" w:type="dxa"/>
          </w:tcPr>
          <w:p w14:paraId="7EB9545B" w14:textId="2112BCBB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54B2" w14:paraId="3F663302" w14:textId="77777777" w:rsidTr="008A54B2">
        <w:tc>
          <w:tcPr>
            <w:tcW w:w="4675" w:type="dxa"/>
          </w:tcPr>
          <w:p w14:paraId="67C79849" w14:textId="1C147B4D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4675" w:type="dxa"/>
          </w:tcPr>
          <w:p w14:paraId="6F2A28A5" w14:textId="66DF166B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56389DC" w14:textId="6A05AC48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F31234F" w14:textId="2940A0B0" w:rsidR="008A54B2" w:rsidRPr="00B83954" w:rsidRDefault="008A54B2" w:rsidP="008A54B2">
      <w:pPr>
        <w:spacing w:after="0" w:line="240" w:lineRule="auto"/>
        <w:rPr>
          <w:rFonts w:ascii="Arial" w:hAnsi="Arial" w:cs="Arial"/>
          <w:b/>
          <w:bCs/>
          <w:color w:val="7030A0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References</w:t>
      </w:r>
    </w:p>
    <w:p w14:paraId="2F61403A" w14:textId="40E9C511" w:rsidR="008A54B2" w:rsidRDefault="008A54B2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54B2" w14:paraId="59FAF4BA" w14:textId="77777777" w:rsidTr="008A54B2">
        <w:tc>
          <w:tcPr>
            <w:tcW w:w="3116" w:type="dxa"/>
          </w:tcPr>
          <w:p w14:paraId="2B058803" w14:textId="591E41F5" w:rsidR="008A54B2" w:rsidRPr="00B83954" w:rsidRDefault="00B83954" w:rsidP="008A54B2">
            <w:pPr>
              <w:rPr>
                <w:rFonts w:ascii="Arial" w:hAnsi="Arial" w:cs="Arial"/>
                <w:b/>
                <w:bCs/>
              </w:rPr>
            </w:pPr>
            <w:r w:rsidRPr="00B8395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0E3F9CF5" w14:textId="08AEE5E4" w:rsidR="008A54B2" w:rsidRPr="00B83954" w:rsidRDefault="00B83954" w:rsidP="008A54B2">
            <w:pPr>
              <w:rPr>
                <w:rFonts w:ascii="Arial" w:hAnsi="Arial" w:cs="Arial"/>
                <w:b/>
                <w:bCs/>
              </w:rPr>
            </w:pPr>
            <w:r w:rsidRPr="00B83954">
              <w:rPr>
                <w:rFonts w:ascii="Arial" w:hAnsi="Arial" w:cs="Arial"/>
                <w:b/>
                <w:bCs/>
              </w:rPr>
              <w:t>Relationship to you</w:t>
            </w:r>
          </w:p>
        </w:tc>
        <w:tc>
          <w:tcPr>
            <w:tcW w:w="3117" w:type="dxa"/>
          </w:tcPr>
          <w:p w14:paraId="39750985" w14:textId="6FCA748B" w:rsidR="008A54B2" w:rsidRPr="00B83954" w:rsidRDefault="00B83954" w:rsidP="008A54B2">
            <w:pPr>
              <w:rPr>
                <w:rFonts w:ascii="Arial" w:hAnsi="Arial" w:cs="Arial"/>
                <w:b/>
                <w:bCs/>
              </w:rPr>
            </w:pPr>
            <w:r w:rsidRPr="00B83954">
              <w:rPr>
                <w:rFonts w:ascii="Arial" w:hAnsi="Arial" w:cs="Arial"/>
                <w:b/>
                <w:bCs/>
              </w:rPr>
              <w:t>Contact email/phone</w:t>
            </w:r>
          </w:p>
        </w:tc>
      </w:tr>
      <w:tr w:rsidR="008A54B2" w14:paraId="20C2E237" w14:textId="77777777" w:rsidTr="008A54B2">
        <w:tc>
          <w:tcPr>
            <w:tcW w:w="3116" w:type="dxa"/>
          </w:tcPr>
          <w:p w14:paraId="0B8B735E" w14:textId="0668A82F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7FD590EC" w14:textId="573AD0CA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3F259B48" w14:textId="2A353B90" w:rsidR="008A54B2" w:rsidRDefault="008A54B2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83954" w14:paraId="653F1733" w14:textId="77777777" w:rsidTr="008A54B2">
        <w:tc>
          <w:tcPr>
            <w:tcW w:w="3116" w:type="dxa"/>
          </w:tcPr>
          <w:p w14:paraId="060E0A5F" w14:textId="77777777" w:rsidR="00B83954" w:rsidRDefault="00B83954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63B0A564" w14:textId="77777777" w:rsidR="00B83954" w:rsidRDefault="00B83954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0AC5E717" w14:textId="77777777" w:rsidR="00B83954" w:rsidRDefault="00B83954" w:rsidP="008A5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339E867" w14:textId="05367720" w:rsidR="00390AE8" w:rsidRDefault="00390AE8" w:rsidP="008A54B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611A40" w14:textId="48749021" w:rsidR="00C248FD" w:rsidRDefault="00B83954" w:rsidP="00B83954">
      <w:pPr>
        <w:rPr>
          <w:rFonts w:ascii="Arial" w:hAnsi="Arial" w:cs="Arial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Why should your nominee be the next TCF Guardian Angel?</w:t>
      </w:r>
      <w:r w:rsidR="00390AE8">
        <w:rPr>
          <w:rFonts w:ascii="Arial" w:hAnsi="Arial" w:cs="Arial"/>
          <w:b/>
          <w:bCs/>
          <w:sz w:val="32"/>
          <w:szCs w:val="32"/>
        </w:rPr>
        <w:br w:type="page"/>
      </w:r>
    </w:p>
    <w:p w14:paraId="21F8477C" w14:textId="39066675" w:rsidR="006E11D9" w:rsidRPr="00B83954" w:rsidRDefault="00B83954" w:rsidP="00B83954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32"/>
          <w:szCs w:val="32"/>
        </w:rPr>
      </w:pPr>
      <w:r w:rsidRPr="00B83954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 xml:space="preserve">Please list your </w:t>
      </w:r>
      <w:proofErr w:type="gramStart"/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nominees</w:t>
      </w:r>
      <w:proofErr w:type="gramEnd"/>
      <w:r w:rsidRPr="00B83954">
        <w:rPr>
          <w:rFonts w:ascii="Arial" w:hAnsi="Arial" w:cs="Arial"/>
          <w:b/>
          <w:bCs/>
          <w:color w:val="7030A0"/>
          <w:sz w:val="32"/>
          <w:szCs w:val="32"/>
        </w:rPr>
        <w:t xml:space="preserve"> contributions to the community (philanthropy, volunteerism, special awards </w:t>
      </w:r>
      <w:proofErr w:type="spellStart"/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etc</w:t>
      </w:r>
      <w:proofErr w:type="spellEnd"/>
      <w:r w:rsidRPr="00B83954">
        <w:rPr>
          <w:rFonts w:ascii="Arial" w:hAnsi="Arial" w:cs="Arial"/>
          <w:b/>
          <w:bCs/>
          <w:color w:val="7030A0"/>
          <w:sz w:val="32"/>
          <w:szCs w:val="32"/>
        </w:rPr>
        <w:t>)</w:t>
      </w:r>
      <w:r>
        <w:rPr>
          <w:rFonts w:ascii="Arial" w:hAnsi="Arial" w:cs="Arial"/>
          <w:b/>
          <w:bCs/>
          <w:color w:val="7030A0"/>
          <w:sz w:val="32"/>
          <w:szCs w:val="32"/>
        </w:rPr>
        <w:t>.  Please be specific.</w:t>
      </w:r>
    </w:p>
    <w:sectPr w:rsidR="006E11D9" w:rsidRPr="00B8395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092E" w14:textId="77777777" w:rsidR="00025F72" w:rsidRDefault="00025F72" w:rsidP="00390AE8">
      <w:pPr>
        <w:spacing w:after="0" w:line="240" w:lineRule="auto"/>
      </w:pPr>
      <w:r>
        <w:separator/>
      </w:r>
    </w:p>
  </w:endnote>
  <w:endnote w:type="continuationSeparator" w:id="0">
    <w:p w14:paraId="7A46C696" w14:textId="77777777" w:rsidR="00025F72" w:rsidRDefault="00025F72" w:rsidP="0039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08060"/>
      <w:docPartObj>
        <w:docPartGallery w:val="Page Numbers (Bottom of Page)"/>
        <w:docPartUnique/>
      </w:docPartObj>
    </w:sdtPr>
    <w:sdtEndPr/>
    <w:sdtContent>
      <w:p w14:paraId="430EDCDC" w14:textId="38C00870" w:rsidR="00390AE8" w:rsidRDefault="00390AE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2DBC6E" wp14:editId="03ADB48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FFAC8" w14:textId="77777777" w:rsidR="00390AE8" w:rsidRDefault="00390AE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2DBC6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FFFAC8" w14:textId="77777777" w:rsidR="00390AE8" w:rsidRDefault="00390AE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A2BB81" wp14:editId="06B666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E48AE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B24D" w14:textId="77777777" w:rsidR="00025F72" w:rsidRDefault="00025F72" w:rsidP="00390AE8">
      <w:pPr>
        <w:spacing w:after="0" w:line="240" w:lineRule="auto"/>
      </w:pPr>
      <w:r>
        <w:separator/>
      </w:r>
    </w:p>
  </w:footnote>
  <w:footnote w:type="continuationSeparator" w:id="0">
    <w:p w14:paraId="510A2A8B" w14:textId="77777777" w:rsidR="00025F72" w:rsidRDefault="00025F72" w:rsidP="0039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13D"/>
    <w:multiLevelType w:val="hybridMultilevel"/>
    <w:tmpl w:val="535ED57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17F52"/>
    <w:multiLevelType w:val="hybridMultilevel"/>
    <w:tmpl w:val="8BDC1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4553">
    <w:abstractNumId w:val="1"/>
  </w:num>
  <w:num w:numId="2" w16cid:durableId="109124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2"/>
    <w:rsid w:val="00025F72"/>
    <w:rsid w:val="00285580"/>
    <w:rsid w:val="00292EE7"/>
    <w:rsid w:val="0037594B"/>
    <w:rsid w:val="00390AE8"/>
    <w:rsid w:val="003B5FB2"/>
    <w:rsid w:val="006C652E"/>
    <w:rsid w:val="006E11D9"/>
    <w:rsid w:val="008530F2"/>
    <w:rsid w:val="0085537B"/>
    <w:rsid w:val="008A54B2"/>
    <w:rsid w:val="0090602F"/>
    <w:rsid w:val="00B61FB4"/>
    <w:rsid w:val="00B83954"/>
    <w:rsid w:val="00C02BAD"/>
    <w:rsid w:val="00C248FD"/>
    <w:rsid w:val="00C64926"/>
    <w:rsid w:val="00CA4109"/>
    <w:rsid w:val="00D31475"/>
    <w:rsid w:val="00E62CA1"/>
    <w:rsid w:val="00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B7F58"/>
  <w15:chartTrackingRefBased/>
  <w15:docId w15:val="{48C470EC-D067-4D67-A19A-9162DE4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4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E8"/>
  </w:style>
  <w:style w:type="paragraph" w:styleId="Footer">
    <w:name w:val="footer"/>
    <w:basedOn w:val="Normal"/>
    <w:link w:val="FooterChar"/>
    <w:uiPriority w:val="99"/>
    <w:unhideWhenUsed/>
    <w:rsid w:val="0039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E8"/>
  </w:style>
  <w:style w:type="paragraph" w:styleId="ListParagraph">
    <w:name w:val="List Paragraph"/>
    <w:basedOn w:val="Normal"/>
    <w:uiPriority w:val="34"/>
    <w:qFormat/>
    <w:rsid w:val="00E6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Melanie Cressman</cp:lastModifiedBy>
  <cp:revision>2</cp:revision>
  <dcterms:created xsi:type="dcterms:W3CDTF">2023-02-28T18:31:00Z</dcterms:created>
  <dcterms:modified xsi:type="dcterms:W3CDTF">2023-02-28T18:31:00Z</dcterms:modified>
</cp:coreProperties>
</file>